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2F5E" w14:textId="77777777" w:rsidR="0028692A" w:rsidRDefault="0028692A">
      <w:pPr>
        <w:pStyle w:val="onestring"/>
      </w:pPr>
      <w:r>
        <w:t>Форма</w:t>
      </w:r>
    </w:p>
    <w:p w14:paraId="4D190ED3" w14:textId="77777777" w:rsidR="0028692A" w:rsidRDefault="0028692A">
      <w:pPr>
        <w:pStyle w:val="titlep"/>
      </w:pPr>
      <w:r>
        <w:t xml:space="preserve">Сведения </w:t>
      </w:r>
      <w:r>
        <w:br/>
        <w:t xml:space="preserve">о специальном оборудовании для взвешивания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2720"/>
        <w:gridCol w:w="2443"/>
        <w:gridCol w:w="2159"/>
        <w:gridCol w:w="1456"/>
      </w:tblGrid>
      <w:tr w:rsidR="0028692A" w14:paraId="25F17B5C" w14:textId="77777777">
        <w:trPr>
          <w:cantSplit/>
          <w:trHeight w:val="238"/>
        </w:trPr>
        <w:tc>
          <w:tcPr>
            <w:tcW w:w="3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5AA126" w14:textId="77777777" w:rsidR="0028692A" w:rsidRDefault="0028692A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E5093F" w14:textId="77777777" w:rsidR="0028692A" w:rsidRDefault="0028692A">
            <w:pPr>
              <w:pStyle w:val="table10"/>
              <w:jc w:val="center"/>
            </w:pPr>
            <w:r>
              <w:t>Наименование, марка, модель</w:t>
            </w:r>
          </w:p>
        </w:tc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DA07294" w14:textId="77777777" w:rsidR="0028692A" w:rsidRDefault="0028692A">
            <w:pPr>
              <w:pStyle w:val="table10"/>
              <w:jc w:val="center"/>
            </w:pPr>
            <w:r>
              <w:t>Инвентарный номер</w:t>
            </w:r>
          </w:p>
        </w:tc>
        <w:tc>
          <w:tcPr>
            <w:tcW w:w="1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F58768D" w14:textId="77777777" w:rsidR="0028692A" w:rsidRDefault="0028692A">
            <w:pPr>
              <w:pStyle w:val="table10"/>
              <w:jc w:val="center"/>
            </w:pPr>
            <w:r>
              <w:t>Место нахождения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C8D073" w14:textId="77777777" w:rsidR="0028692A" w:rsidRDefault="0028692A">
            <w:pPr>
              <w:pStyle w:val="table10"/>
              <w:jc w:val="center"/>
            </w:pPr>
            <w:r>
              <w:t>Дата поверки</w:t>
            </w:r>
          </w:p>
        </w:tc>
      </w:tr>
      <w:tr w:rsidR="0028692A" w14:paraId="005B548F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C163903" w14:textId="77777777" w:rsidR="0028692A" w:rsidRDefault="0028692A">
            <w:pPr>
              <w:pStyle w:val="table10"/>
              <w:jc w:val="center"/>
            </w:pPr>
            <w:r>
              <w:t>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95F198" w14:textId="77777777" w:rsidR="0028692A" w:rsidRDefault="0028692A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623554" w14:textId="77777777" w:rsidR="0028692A" w:rsidRDefault="0028692A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CA49A94" w14:textId="77777777" w:rsidR="0028692A" w:rsidRDefault="0028692A">
            <w:pPr>
              <w:pStyle w:val="table10"/>
              <w:jc w:val="center"/>
            </w:pPr>
            <w: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1CAE90D" w14:textId="77777777" w:rsidR="0028692A" w:rsidRDefault="0028692A">
            <w:pPr>
              <w:pStyle w:val="table10"/>
              <w:jc w:val="center"/>
            </w:pPr>
            <w:r>
              <w:t>5</w:t>
            </w:r>
          </w:p>
        </w:tc>
      </w:tr>
      <w:tr w:rsidR="0028692A" w14:paraId="41B7D2B5" w14:textId="77777777">
        <w:trPr>
          <w:cantSplit/>
          <w:trHeight w:val="238"/>
        </w:trPr>
        <w:tc>
          <w:tcPr>
            <w:tcW w:w="3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C7A90F" w14:textId="77777777" w:rsidR="0028692A" w:rsidRDefault="0028692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8AD81FF" w14:textId="77777777" w:rsidR="0028692A" w:rsidRDefault="0028692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3610680" w14:textId="77777777" w:rsidR="0028692A" w:rsidRDefault="0028692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4347CD" w14:textId="77777777" w:rsidR="0028692A" w:rsidRDefault="0028692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263B25" w14:textId="77777777" w:rsidR="0028692A" w:rsidRDefault="0028692A">
            <w:pPr>
              <w:pStyle w:val="table10"/>
              <w:jc w:val="center"/>
            </w:pPr>
            <w:r>
              <w:t> </w:t>
            </w:r>
          </w:p>
        </w:tc>
      </w:tr>
    </w:tbl>
    <w:p w14:paraId="441B428B" w14:textId="77777777" w:rsidR="0028692A" w:rsidRDefault="0028692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28692A" w14:paraId="1F9FEABC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4B1B3" w14:textId="77777777" w:rsidR="0028692A" w:rsidRDefault="0028692A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B20CBF" w14:textId="77777777" w:rsidR="0028692A" w:rsidRDefault="0028692A">
            <w:pPr>
              <w:pStyle w:val="table10"/>
            </w:pPr>
            <w:r>
              <w:t> </w:t>
            </w:r>
          </w:p>
        </w:tc>
      </w:tr>
      <w:tr w:rsidR="0028692A" w14:paraId="7C3D9FEC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CDEA0" w14:textId="77777777" w:rsidR="0028692A" w:rsidRDefault="0028692A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5800A" w14:textId="77777777" w:rsidR="0028692A" w:rsidRDefault="0028692A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632D2BF3" w14:textId="77777777" w:rsidR="0028692A" w:rsidRDefault="0028692A">
      <w:pPr>
        <w:pStyle w:val="newncpi"/>
      </w:pPr>
      <w:r>
        <w:t> </w:t>
      </w:r>
    </w:p>
    <w:p w14:paraId="56FBF5FF" w14:textId="77777777" w:rsidR="00E22C54" w:rsidRDefault="00E22C54"/>
    <w:sectPr w:rsidR="00E22C54" w:rsidSect="0028692A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6B0A" w14:textId="77777777" w:rsidR="001974D9" w:rsidRDefault="001974D9" w:rsidP="0028692A">
      <w:r>
        <w:separator/>
      </w:r>
    </w:p>
  </w:endnote>
  <w:endnote w:type="continuationSeparator" w:id="0">
    <w:p w14:paraId="67685905" w14:textId="77777777" w:rsidR="001974D9" w:rsidRDefault="001974D9" w:rsidP="0028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2EF64" w14:textId="77777777" w:rsidR="001974D9" w:rsidRDefault="001974D9" w:rsidP="0028692A">
      <w:r>
        <w:separator/>
      </w:r>
    </w:p>
  </w:footnote>
  <w:footnote w:type="continuationSeparator" w:id="0">
    <w:p w14:paraId="42216B54" w14:textId="77777777" w:rsidR="001974D9" w:rsidRDefault="001974D9" w:rsidP="00286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2328" w14:textId="77777777" w:rsidR="0028692A" w:rsidRDefault="0028692A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30557ED0" w14:textId="77777777" w:rsidR="0028692A" w:rsidRDefault="00286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2D7A1" w14:textId="77777777" w:rsidR="0028692A" w:rsidRDefault="0028692A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64703A4" w14:textId="77777777" w:rsidR="0028692A" w:rsidRDefault="002869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2A"/>
    <w:rsid w:val="001974D9"/>
    <w:rsid w:val="0028692A"/>
    <w:rsid w:val="002E741D"/>
    <w:rsid w:val="002F33F2"/>
    <w:rsid w:val="00415701"/>
    <w:rsid w:val="005409DE"/>
    <w:rsid w:val="00802517"/>
    <w:rsid w:val="00BD2569"/>
    <w:rsid w:val="00E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ED861"/>
  <w15:chartTrackingRefBased/>
  <w15:docId w15:val="{AC968AEE-A6CA-4D39-A1AB-D1B94F0B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8692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8692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28692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28692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28692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28692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8692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869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92A"/>
  </w:style>
  <w:style w:type="paragraph" w:styleId="a5">
    <w:name w:val="footer"/>
    <w:basedOn w:val="a"/>
    <w:link w:val="a6"/>
    <w:uiPriority w:val="99"/>
    <w:unhideWhenUsed/>
    <w:rsid w:val="002869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92A"/>
  </w:style>
  <w:style w:type="character" w:styleId="a7">
    <w:name w:val="page number"/>
    <w:basedOn w:val="a0"/>
    <w:uiPriority w:val="99"/>
    <w:semiHidden/>
    <w:unhideWhenUsed/>
    <w:rsid w:val="0028692A"/>
  </w:style>
  <w:style w:type="table" w:styleId="a8">
    <w:name w:val="Table Grid"/>
    <w:basedOn w:val="a1"/>
    <w:uiPriority w:val="39"/>
    <w:rsid w:val="00286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2025-08-05T12:49:00Z</dcterms:created>
  <dcterms:modified xsi:type="dcterms:W3CDTF">2025-08-05T13:49:00Z</dcterms:modified>
</cp:coreProperties>
</file>